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DC" w:rsidRPr="00414EDC" w:rsidRDefault="00414EDC" w:rsidP="00414E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ИТОГОВЫЙ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Протокол Школьного этапа </w:t>
      </w:r>
      <w:r w:rsidRPr="00414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Всероссийских спортивных соревнований</w:t>
      </w: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школьников  «Президентские состязания»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«Спортивное многоборье» (тесты)  МОУ СОШ № 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414EDC">
        <w:rPr>
          <w:rFonts w:ascii="Times New Roman" w:hAnsi="Times New Roman" w:cs="Times New Roman"/>
          <w:b/>
          <w:color w:val="000000"/>
          <w:sz w:val="24"/>
          <w:szCs w:val="24"/>
        </w:rPr>
        <w:t>__ с.п.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Баксаненок</w:t>
      </w:r>
    </w:p>
    <w:p w:rsid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color w:val="000000"/>
          <w:sz w:val="24"/>
          <w:szCs w:val="24"/>
        </w:rPr>
        <w:t>Класс___</w:t>
      </w:r>
      <w:r w:rsidR="00DD52F2">
        <w:rPr>
          <w:rFonts w:ascii="Times New Roman" w:hAnsi="Times New Roman" w:cs="Times New Roman"/>
          <w:color w:val="000000"/>
          <w:sz w:val="24"/>
          <w:szCs w:val="24"/>
        </w:rPr>
        <w:t>8 «А»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410"/>
        <w:gridCol w:w="992"/>
        <w:gridCol w:w="567"/>
        <w:gridCol w:w="850"/>
        <w:gridCol w:w="567"/>
        <w:gridCol w:w="709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414EDC" w:rsidRPr="00414EDC" w:rsidTr="00537838">
        <w:trPr>
          <w:trHeight w:val="431"/>
        </w:trPr>
        <w:tc>
          <w:tcPr>
            <w:tcW w:w="392" w:type="dxa"/>
            <w:vMerge w:val="restart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  И  О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Бег 1000 м.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4EDC" w:rsidRPr="00414EDC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Бег </w:t>
            </w:r>
            <w:r w:rsidR="0017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 </w:t>
            </w: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Поднимание туловищ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а(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дев. и юноши)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Прыжок в длину с места.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Сгибание и разгибание рук. Девушки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Подтягивание 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юноши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Наклон вперед.</w:t>
            </w:r>
          </w:p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proofErr w:type="gramEnd"/>
            <w:r w:rsidRPr="00414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Дев.</w:t>
            </w:r>
          </w:p>
        </w:tc>
        <w:tc>
          <w:tcPr>
            <w:tcW w:w="851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850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414EDC" w:rsidRPr="00414EDC" w:rsidTr="00537838">
        <w:trPr>
          <w:trHeight w:val="411"/>
        </w:trPr>
        <w:tc>
          <w:tcPr>
            <w:tcW w:w="392" w:type="dxa"/>
            <w:vMerge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Рез-т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-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Рез </w:t>
            </w:r>
            <w:proofErr w:type="gramStart"/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851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14EDC" w:rsidRPr="00414EDC" w:rsidTr="0053783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Губжоков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4.22,31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9,71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179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414EDC" w:rsidRPr="00414EDC" w:rsidTr="0053783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Жартулов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Эдуард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Азреталиевич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4.21,10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9,46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189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60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414EDC" w:rsidRPr="00414EDC" w:rsidTr="0053783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Тяжгов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Астемир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4.29,19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9,65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185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414EDC" w:rsidRPr="00414EDC" w:rsidTr="00537838">
        <w:tc>
          <w:tcPr>
            <w:tcW w:w="392" w:type="dxa"/>
          </w:tcPr>
          <w:p w:rsidR="00414EDC" w:rsidRPr="00414EDC" w:rsidRDefault="00414EDC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4EDC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Озроков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Инал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Русланович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4.33,53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180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414EDC" w:rsidRPr="00175B49" w:rsidRDefault="00414EDC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850" w:type="dxa"/>
          </w:tcPr>
          <w:p w:rsidR="00414EDC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</w:tr>
      <w:tr w:rsidR="00537838" w:rsidRPr="00414EDC" w:rsidTr="00537838">
        <w:tc>
          <w:tcPr>
            <w:tcW w:w="392" w:type="dxa"/>
          </w:tcPr>
          <w:p w:rsidR="00537838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37838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Березгова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Даниза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Муратовна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4.39,31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9,91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188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537838" w:rsidRPr="00175B49" w:rsidRDefault="00537838" w:rsidP="00B41F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58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537838" w:rsidRPr="00414EDC" w:rsidTr="00537838">
        <w:tc>
          <w:tcPr>
            <w:tcW w:w="392" w:type="dxa"/>
          </w:tcPr>
          <w:p w:rsidR="00537838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37838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Кунашева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4.41,28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179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537838" w:rsidRPr="00175B49" w:rsidRDefault="00537838" w:rsidP="00B41F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537838" w:rsidRPr="00414EDC" w:rsidTr="00537838">
        <w:tc>
          <w:tcPr>
            <w:tcW w:w="392" w:type="dxa"/>
          </w:tcPr>
          <w:p w:rsidR="00537838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37838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Тяжгова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Юлиана Юрьевна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4.43,18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177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537838" w:rsidRPr="00175B49" w:rsidRDefault="00537838" w:rsidP="00B41F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851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52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537838" w:rsidRPr="00414EDC" w:rsidTr="00537838">
        <w:tc>
          <w:tcPr>
            <w:tcW w:w="392" w:type="dxa"/>
          </w:tcPr>
          <w:p w:rsidR="00537838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37838" w:rsidRPr="00414EDC" w:rsidRDefault="00537838" w:rsidP="00414E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Курманова Алина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4.45,21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10,32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175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0" w:type="dxa"/>
          </w:tcPr>
          <w:p w:rsidR="00537838" w:rsidRPr="00175B49" w:rsidRDefault="00537838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51" w:type="dxa"/>
          </w:tcPr>
          <w:p w:rsidR="00537838" w:rsidRPr="00175B49" w:rsidRDefault="00537838" w:rsidP="00B41F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51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44</w:t>
            </w:r>
          </w:p>
        </w:tc>
        <w:tc>
          <w:tcPr>
            <w:tcW w:w="850" w:type="dxa"/>
          </w:tcPr>
          <w:p w:rsidR="00537838" w:rsidRPr="00175B49" w:rsidRDefault="00DD52F2" w:rsidP="00175B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</w:tbl>
    <w:p w:rsidR="00414EDC" w:rsidRDefault="00414EDC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14EDC" w:rsidRDefault="00414EDC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Главный судья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Тлеужев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Амирби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Шутович</w:t>
      </w:r>
      <w:proofErr w:type="spellEnd"/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/                                   /</w:t>
      </w:r>
    </w:p>
    <w:p w:rsidR="00414EDC" w:rsidRPr="00414EDC" w:rsidRDefault="00175B49" w:rsidP="00414EDC">
      <w:pPr>
        <w:widowControl w:val="0"/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4EDC" w:rsidRPr="00414EDC" w:rsidRDefault="00414EDC" w:rsidP="00414E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60" w:hanging="2060"/>
        <w:rPr>
          <w:rFonts w:ascii="Times New Roman" w:hAnsi="Times New Roman" w:cs="Times New Roman"/>
          <w:sz w:val="24"/>
          <w:szCs w:val="24"/>
        </w:rPr>
      </w:pP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Главный секретарь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Березгова</w:t>
      </w:r>
      <w:proofErr w:type="spellEnd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Марина </w:t>
      </w:r>
      <w:proofErr w:type="spellStart"/>
      <w:r w:rsidR="00175B49">
        <w:rPr>
          <w:rFonts w:ascii="Times New Roman" w:hAnsi="Times New Roman" w:cs="Times New Roman"/>
          <w:bCs/>
          <w:color w:val="000000"/>
          <w:sz w:val="24"/>
          <w:szCs w:val="24"/>
        </w:rPr>
        <w:t>Леоновна</w:t>
      </w:r>
      <w:proofErr w:type="spellEnd"/>
      <w:r w:rsidRPr="00414ED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/                                  /</w:t>
      </w:r>
    </w:p>
    <w:p w:rsidR="00B1110C" w:rsidRPr="00414EDC" w:rsidRDefault="00B1110C" w:rsidP="00414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110C" w:rsidRPr="00414EDC" w:rsidSect="00414E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4EDC"/>
    <w:rsid w:val="00175B49"/>
    <w:rsid w:val="00414EDC"/>
    <w:rsid w:val="004E4DA8"/>
    <w:rsid w:val="00537838"/>
    <w:rsid w:val="00B1110C"/>
    <w:rsid w:val="00DB1850"/>
    <w:rsid w:val="00DD52F2"/>
    <w:rsid w:val="00FD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2008-12-31T23:23:00Z</dcterms:created>
  <dcterms:modified xsi:type="dcterms:W3CDTF">2016-03-11T07:42:00Z</dcterms:modified>
</cp:coreProperties>
</file>